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4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0C744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00000806-10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E493A" w:rsidRDefault="000C744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0C744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Пересечение пр. Мира и пр. Др. Народов, со стороны 9 комплекса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72F1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1 888 300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C7445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0C7445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ООО «ФИРМА «ЛАРИСА-СИТИ»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0C7445" w:rsidRPr="000C7445">
              <w:rPr>
                <w:rFonts w:ascii="Arial" w:hAnsi="Arial" w:cs="Arial"/>
                <w:color w:val="033522"/>
                <w:sz w:val="18"/>
                <w:szCs w:val="18"/>
              </w:rPr>
              <w:t>1655025992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0C7445" w:rsidRPr="000C7445">
              <w:rPr>
                <w:rFonts w:ascii="Arial" w:hAnsi="Arial" w:cs="Arial"/>
                <w:color w:val="033522"/>
                <w:sz w:val="18"/>
                <w:szCs w:val="18"/>
              </w:rPr>
              <w:t>8(843)2330101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C7445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3 587 770</w:t>
            </w:r>
            <w:r w:rsidR="00B04F8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C7445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0C7445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"ЦВЕТ"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6316204280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="0008356D">
              <w:t xml:space="preserve"> </w:t>
            </w: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78462056585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C7445" w:rsidP="00844F5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7445">
              <w:rPr>
                <w:rFonts w:ascii="Arial" w:hAnsi="Arial" w:cs="Arial"/>
                <w:color w:val="033522"/>
                <w:sz w:val="18"/>
                <w:szCs w:val="18"/>
              </w:rPr>
              <w:t>3 493 355</w:t>
            </w:r>
            <w:r w:rsidR="00844F53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0C7445" w:rsidRPr="000C7445">
        <w:rPr>
          <w:rFonts w:ascii="Times New Roman" w:hAnsi="Times New Roman" w:cs="Times New Roman"/>
          <w:sz w:val="24"/>
          <w:szCs w:val="24"/>
        </w:rPr>
        <w:t>ООО «ФИРМА «ЛАРИСА-СИТИ»</w:t>
      </w:r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C7445" w:rsidRPr="000C7445">
        <w:rPr>
          <w:rFonts w:ascii="Times New Roman" w:hAnsi="Times New Roman" w:cs="Times New Roman"/>
          <w:sz w:val="24"/>
          <w:szCs w:val="24"/>
        </w:rPr>
        <w:t>3 587 770,00</w:t>
      </w:r>
      <w:r w:rsidR="000C744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0C7445"/>
    <w:rsid w:val="00107C54"/>
    <w:rsid w:val="00147C9E"/>
    <w:rsid w:val="00172F1C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7E493A"/>
    <w:rsid w:val="00815053"/>
    <w:rsid w:val="0082715B"/>
    <w:rsid w:val="00844F53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4F8A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B0D47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17</cp:revision>
  <cp:lastPrinted>2018-12-04T07:14:00Z</cp:lastPrinted>
  <dcterms:created xsi:type="dcterms:W3CDTF">2022-02-08T06:20:00Z</dcterms:created>
  <dcterms:modified xsi:type="dcterms:W3CDTF">2022-08-26T19:52:00Z</dcterms:modified>
</cp:coreProperties>
</file>